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26C6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14:paraId="5CAA2A68" w14:textId="77777777" w:rsidR="003C397C" w:rsidRPr="00432EDF" w:rsidRDefault="00EF3273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7985D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554635" r:id="rId9"/>
        </w:object>
      </w:r>
      <w:r w:rsidR="00116871">
        <w:rPr>
          <w:rFonts w:cstheme="minorHAnsi"/>
          <w:b/>
          <w:i/>
          <w:sz w:val="32"/>
        </w:rPr>
        <w:t>Troisi</w:t>
      </w:r>
      <w:r w:rsidR="002A6C8A" w:rsidRPr="00432EDF">
        <w:rPr>
          <w:rFonts w:cstheme="minorHAnsi"/>
          <w:b/>
          <w:i/>
          <w:sz w:val="32"/>
        </w:rPr>
        <w:t>ème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0729C5A1" w14:textId="77777777"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688F6FE7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14:paraId="61C4D685" w14:textId="77777777" w:rsidR="00C742A7" w:rsidRPr="003E6D4A" w:rsidRDefault="003A25F8" w:rsidP="00C742A7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>ANNEE</w:t>
      </w:r>
      <w:r w:rsidR="001629B3" w:rsidRPr="001629B3">
        <w:rPr>
          <w:rFonts w:ascii="Arial" w:hAnsi="Arial" w:cs="Arial"/>
          <w:i/>
          <w:sz w:val="14"/>
          <w:szCs w:val="16"/>
        </w:rPr>
        <w:t xml:space="preserve"> EN IMMERSION\</w:t>
      </w:r>
      <w:r w:rsidR="00C742A7" w:rsidRPr="001629B3">
        <w:rPr>
          <w:rFonts w:ascii="Arial" w:hAnsi="Arial" w:cs="Arial"/>
          <w:i/>
          <w:sz w:val="14"/>
          <w:szCs w:val="16"/>
        </w:rPr>
        <w:t>F</w:t>
      </w:r>
      <w:r w:rsidR="009E7E43">
        <w:rPr>
          <w:rFonts w:ascii="Arial" w:hAnsi="Arial" w:cs="Arial"/>
          <w:i/>
          <w:sz w:val="14"/>
          <w:szCs w:val="16"/>
        </w:rPr>
        <w:t>ormulaires\202</w:t>
      </w:r>
      <w:r w:rsidR="00487F98">
        <w:rPr>
          <w:rFonts w:ascii="Arial" w:hAnsi="Arial" w:cs="Arial"/>
          <w:i/>
          <w:sz w:val="14"/>
          <w:szCs w:val="16"/>
        </w:rPr>
        <w:t>4-2025</w:t>
      </w:r>
      <w:r w:rsidR="001629B3">
        <w:rPr>
          <w:rFonts w:ascii="Arial" w:hAnsi="Arial" w:cs="Arial"/>
          <w:i/>
          <w:sz w:val="16"/>
          <w:szCs w:val="16"/>
        </w:rPr>
        <w:t xml:space="preserve"> </w:t>
      </w:r>
    </w:p>
    <w:p w14:paraId="576691D8" w14:textId="77777777"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</w:rPr>
      </w:pPr>
    </w:p>
    <w:p w14:paraId="14F5EA08" w14:textId="77777777" w:rsidR="00715484" w:rsidRPr="00D245BC" w:rsidRDefault="00715484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2"/>
          <w:szCs w:val="20"/>
        </w:rPr>
      </w:pPr>
    </w:p>
    <w:p w14:paraId="391FF139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14:paraId="1975FA04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14:paraId="5E052AEA" w14:textId="77777777" w:rsidR="00304E1D" w:rsidRPr="00D245BC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14:paraId="074C4D72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1543BA40" w14:textId="77777777"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24CE6B0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3B3AEC0B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E7E305F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2D789B">
        <w:rPr>
          <w:rFonts w:ascii="Arial" w:hAnsi="Arial" w:cs="Arial"/>
          <w:sz w:val="20"/>
          <w:szCs w:val="20"/>
        </w:rPr>
        <w:instrText xml:space="preserve"> FORMTEXT </w:instrText>
      </w:r>
      <w:r w:rsidR="002D789B">
        <w:rPr>
          <w:rFonts w:ascii="Arial" w:hAnsi="Arial" w:cs="Arial"/>
          <w:sz w:val="20"/>
          <w:szCs w:val="20"/>
        </w:rPr>
      </w:r>
      <w:r w:rsidR="002D789B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noProof/>
          <w:sz w:val="20"/>
          <w:szCs w:val="20"/>
        </w:rPr>
        <w:t>Format jj.mm.aaaa</w:t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3"/>
      <w:r w:rsidR="002D789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4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Garçon</w:t>
      </w:r>
      <w:r w:rsidR="002D789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5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Fille</w:t>
      </w:r>
    </w:p>
    <w:p w14:paraId="2A128634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3B33CA1" w14:textId="77777777" w:rsidR="002D789B" w:rsidRPr="00BA7C9A" w:rsidRDefault="002D789B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6F392E" w:rsidRPr="006F392E">
        <w:rPr>
          <w:rFonts w:ascii="Arial" w:hAnsi="Arial" w:cs="Arial"/>
          <w:sz w:val="20"/>
          <w:szCs w:val="20"/>
        </w:rPr>
        <w:t>@edu.vs.ch</w:t>
      </w:r>
    </w:p>
    <w:p w14:paraId="2E29A7C2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F158AF5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2D789B">
        <w:rPr>
          <w:rFonts w:ascii="Arial" w:hAnsi="Arial" w:cs="Arial"/>
          <w:sz w:val="20"/>
          <w:szCs w:val="20"/>
        </w:rPr>
        <w:tab/>
      </w:r>
      <w:r w:rsidR="002D789B"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14:paraId="48808570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8BE884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D78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Nationalité: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14:paraId="6363C6B9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CB9EF2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14:paraId="6F9D676D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95C5AD" w14:textId="77777777"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14:paraId="00CD21BE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89429B9" w14:textId="77777777" w:rsidR="002D789B" w:rsidRPr="00BA7C9A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14:paraId="471184C9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61FEB84" w14:textId="77777777"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14:paraId="119AC7ED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9F47F93" w14:textId="77777777" w:rsidR="00C86FF1" w:rsidRPr="002D789B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14:paraId="33CF1840" w14:textId="77777777" w:rsidR="009E1EC6" w:rsidRPr="00D245BC" w:rsidRDefault="009E1EC6" w:rsidP="00497642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14:paraId="2AE20DD1" w14:textId="6EC123E6" w:rsidR="00DE1C6C" w:rsidRPr="00C27CF6" w:rsidRDefault="00DE1C6C" w:rsidP="00C27CF6">
      <w:pPr>
        <w:pStyle w:val="Paragraphedeliste"/>
        <w:numPr>
          <w:ilvl w:val="0"/>
          <w:numId w:val="2"/>
        </w:num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0"/>
        </w:rPr>
      </w:pPr>
      <w:r w:rsidRPr="00C27CF6"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C27CF6" w:rsidRPr="00C27CF6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F3209B">
        <w:rPr>
          <w:rFonts w:ascii="Arial" w:hAnsi="Arial" w:cs="Arial"/>
          <w:b/>
          <w:sz w:val="21"/>
          <w:szCs w:val="21"/>
          <w:u w:val="single"/>
        </w:rPr>
        <w:t>a</w:t>
      </w:r>
      <w:r w:rsidRPr="00C27CF6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  <w:r w:rsidR="00C27CF6">
        <w:rPr>
          <w:rFonts w:ascii="Arial" w:hAnsi="Arial" w:cs="Arial"/>
          <w:sz w:val="20"/>
          <w:szCs w:val="20"/>
        </w:rPr>
        <w:t> </w:t>
      </w:r>
    </w:p>
    <w:p w14:paraId="3D38D81A" w14:textId="77777777" w:rsidR="00DE1C6C" w:rsidRPr="00BA7C9A" w:rsidRDefault="00DE1C6C" w:rsidP="00DE1C6C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14:paraId="48C73ABB" w14:textId="77777777" w:rsidR="00BB3475" w:rsidRPr="001B6FA8" w:rsidRDefault="001B6FA8" w:rsidP="00F1325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cole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F13255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  <w:t>Classe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 w:rsidR="00F13255">
        <w:rPr>
          <w:rFonts w:ascii="Arial" w:hAnsi="Arial" w:cs="Arial"/>
          <w:sz w:val="20"/>
          <w:szCs w:val="20"/>
        </w:rPr>
        <w:tab/>
        <w:t>Option spécifique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4" w:name="Text2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 w:rsidR="00F13255">
        <w:rPr>
          <w:rFonts w:ascii="Arial" w:hAnsi="Arial" w:cs="Arial"/>
          <w:sz w:val="20"/>
          <w:szCs w:val="20"/>
        </w:rPr>
        <w:br/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ab/>
      </w:r>
      <w:r w:rsidR="00BB3475">
        <w:rPr>
          <w:rFonts w:ascii="Arial" w:hAnsi="Arial" w:cs="Arial"/>
          <w:sz w:val="20"/>
          <w:szCs w:val="20"/>
        </w:rPr>
        <w:t>(si maths forts, contactez le BEL)</w:t>
      </w:r>
    </w:p>
    <w:p w14:paraId="1E24F73F" w14:textId="77777777"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0B2DE12A" w14:textId="30CFB753"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D225EC">
        <w:rPr>
          <w:rFonts w:ascii="Arial" w:hAnsi="Arial" w:cs="Arial"/>
          <w:sz w:val="20"/>
          <w:szCs w:val="20"/>
        </w:rPr>
        <w:t>(</w:t>
      </w:r>
      <w:r w:rsidR="00F3209B">
        <w:rPr>
          <w:rFonts w:ascii="Arial" w:hAnsi="Arial" w:cs="Arial"/>
          <w:sz w:val="20"/>
          <w:szCs w:val="20"/>
        </w:rPr>
        <w:t>à</w:t>
      </w:r>
      <w:r w:rsidR="008010DB" w:rsidRPr="008010DB">
        <w:rPr>
          <w:rFonts w:ascii="Arial" w:hAnsi="Arial" w:cs="Arial"/>
          <w:sz w:val="20"/>
          <w:szCs w:val="20"/>
        </w:rPr>
        <w:t xml:space="preserve"> remplir par ordre de préférence)</w:t>
      </w:r>
    </w:p>
    <w:p w14:paraId="7A23C15A" w14:textId="77777777" w:rsidR="00C510DB" w:rsidRPr="00D245B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48BD8345" w14:textId="77777777" w:rsidR="00323A91" w:rsidRPr="008010DB" w:rsidRDefault="002E71B1" w:rsidP="002D789B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8"/>
            </w:textInput>
          </w:ffData>
        </w:fldChar>
      </w:r>
      <w:bookmarkStart w:id="25" w:name="Text23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ab/>
        <w:t>Choix 2:</w:t>
      </w:r>
      <w:r w:rsidR="002D789B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bookmarkStart w:id="26" w:name="Text24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6"/>
    </w:p>
    <w:p w14:paraId="2961C55C" w14:textId="77777777" w:rsidR="00323A91" w:rsidRPr="008010DB" w:rsidRDefault="00323A91" w:rsidP="002D789B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26DD255A" w14:textId="77777777" w:rsidR="00323A91" w:rsidRPr="0010396B" w:rsidRDefault="002E71B1" w:rsidP="002D789B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bookmarkStart w:id="27" w:name="Text25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7"/>
      <w:r w:rsidR="0010396B">
        <w:rPr>
          <w:rFonts w:ascii="Arial" w:hAnsi="Arial" w:cs="Arial"/>
          <w:sz w:val="20"/>
          <w:szCs w:val="20"/>
        </w:rPr>
        <w:tab/>
      </w:r>
      <w:r w:rsidR="0010396B" w:rsidRPr="0010396B">
        <w:rPr>
          <w:rFonts w:ascii="Arial" w:hAnsi="Arial" w:cs="Arial"/>
          <w:b/>
          <w:sz w:val="20"/>
          <w:szCs w:val="20"/>
        </w:rPr>
        <w:t>Option suivie en 1</w:t>
      </w:r>
      <w:r w:rsidR="0010396B" w:rsidRPr="0010396B">
        <w:rPr>
          <w:rFonts w:ascii="Arial" w:hAnsi="Arial" w:cs="Arial"/>
          <w:b/>
          <w:sz w:val="20"/>
          <w:szCs w:val="20"/>
          <w:vertAlign w:val="superscript"/>
        </w:rPr>
        <w:t>ère</w:t>
      </w:r>
      <w:r>
        <w:rPr>
          <w:rFonts w:ascii="Arial" w:hAnsi="Arial" w:cs="Arial"/>
          <w:b/>
          <w:sz w:val="20"/>
          <w:szCs w:val="20"/>
        </w:rPr>
        <w:t xml:space="preserve"> année:</w:t>
      </w:r>
      <w:r w:rsidR="0010396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8"/>
      <w:r w:rsidR="00696A24">
        <w:rPr>
          <w:rFonts w:ascii="Arial" w:hAnsi="Arial" w:cs="Arial"/>
          <w:sz w:val="20"/>
          <w:szCs w:val="20"/>
        </w:rPr>
        <w:tab/>
        <w:t>Latin</w:t>
      </w:r>
      <w:r w:rsidR="00696A24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9"/>
      <w:r w:rsidR="00696A24">
        <w:rPr>
          <w:rFonts w:ascii="Arial" w:hAnsi="Arial" w:cs="Arial"/>
          <w:sz w:val="20"/>
          <w:szCs w:val="20"/>
        </w:rPr>
        <w:tab/>
        <w:t>Italien</w:t>
      </w:r>
    </w:p>
    <w:p w14:paraId="0CEEB9C0" w14:textId="77777777"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D58BC3D" w14:textId="69BAD4D6" w:rsidR="001D6AFF" w:rsidRPr="00EE0EBD" w:rsidRDefault="00C8088D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EE0EBD">
        <w:rPr>
          <w:rFonts w:ascii="Arial" w:hAnsi="Arial" w:cs="Arial"/>
          <w:b/>
          <w:i/>
          <w:sz w:val="20"/>
          <w:szCs w:val="20"/>
        </w:rPr>
        <w:t>Choix possibles :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EE0EBD">
        <w:rPr>
          <w:rFonts w:ascii="Arial" w:hAnsi="Arial" w:cs="Arial"/>
          <w:i/>
          <w:sz w:val="20"/>
          <w:szCs w:val="20"/>
        </w:rPr>
        <w:t>Latin</w:t>
      </w:r>
      <w:r w:rsidR="00EE0EBD">
        <w:rPr>
          <w:rFonts w:ascii="Arial" w:hAnsi="Arial" w:cs="Arial"/>
          <w:i/>
          <w:sz w:val="20"/>
          <w:szCs w:val="20"/>
        </w:rPr>
        <w:t xml:space="preserve"> et </w:t>
      </w:r>
      <w:r w:rsidR="00714870">
        <w:rPr>
          <w:rFonts w:ascii="Arial" w:hAnsi="Arial" w:cs="Arial"/>
          <w:i/>
          <w:sz w:val="20"/>
          <w:szCs w:val="20"/>
        </w:rPr>
        <w:t>Anglais</w:t>
      </w:r>
      <w:r w:rsidRPr="00EE0EBD">
        <w:rPr>
          <w:rFonts w:ascii="Arial" w:hAnsi="Arial" w:cs="Arial"/>
          <w:i/>
          <w:sz w:val="20"/>
          <w:szCs w:val="20"/>
        </w:rPr>
        <w:t xml:space="preserve"> - Italien – Espagnol – </w:t>
      </w:r>
      <w:r w:rsidRPr="00116C93">
        <w:rPr>
          <w:rFonts w:ascii="Arial" w:hAnsi="Arial" w:cs="Arial"/>
          <w:i/>
          <w:sz w:val="20"/>
          <w:szCs w:val="20"/>
        </w:rPr>
        <w:t>Physi</w:t>
      </w:r>
      <w:r w:rsidR="00714870" w:rsidRPr="00116C93">
        <w:rPr>
          <w:rFonts w:ascii="Arial" w:hAnsi="Arial" w:cs="Arial"/>
          <w:i/>
          <w:sz w:val="20"/>
          <w:szCs w:val="20"/>
        </w:rPr>
        <w:t>que et Mathématiques appliquées</w:t>
      </w:r>
      <w:r w:rsidRPr="00116C93">
        <w:rPr>
          <w:rFonts w:ascii="Arial" w:hAnsi="Arial" w:cs="Arial"/>
          <w:i/>
          <w:sz w:val="20"/>
          <w:szCs w:val="20"/>
        </w:rPr>
        <w:t xml:space="preserve"> – Biologie et Chimie</w:t>
      </w:r>
      <w:r w:rsidR="00EE0EBD">
        <w:rPr>
          <w:rFonts w:ascii="Arial" w:hAnsi="Arial" w:cs="Arial"/>
          <w:i/>
          <w:sz w:val="20"/>
          <w:szCs w:val="20"/>
        </w:rPr>
        <w:t> </w:t>
      </w:r>
      <w:r w:rsidRPr="00EE0EBD">
        <w:rPr>
          <w:rFonts w:ascii="Arial" w:hAnsi="Arial" w:cs="Arial"/>
          <w:i/>
          <w:sz w:val="20"/>
          <w:szCs w:val="20"/>
        </w:rPr>
        <w:t>– E</w:t>
      </w:r>
      <w:r w:rsidR="00714870">
        <w:rPr>
          <w:rFonts w:ascii="Arial" w:hAnsi="Arial" w:cs="Arial"/>
          <w:i/>
          <w:sz w:val="20"/>
          <w:szCs w:val="20"/>
        </w:rPr>
        <w:t xml:space="preserve">conomie et Droit – Arts visuels </w:t>
      </w:r>
      <w:r w:rsidR="00F3209B">
        <w:rPr>
          <w:rFonts w:ascii="Arial" w:hAnsi="Arial" w:cs="Arial"/>
          <w:i/>
          <w:sz w:val="20"/>
          <w:szCs w:val="20"/>
        </w:rPr>
        <w:t>– Musique</w:t>
      </w:r>
    </w:p>
    <w:p w14:paraId="103A4090" w14:textId="77777777" w:rsidR="007564F4" w:rsidRPr="008F5867" w:rsidRDefault="007564F4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color w:val="FF0000"/>
          <w:sz w:val="18"/>
          <w:szCs w:val="20"/>
        </w:rPr>
      </w:pPr>
    </w:p>
    <w:p w14:paraId="25CB83F8" w14:textId="77777777" w:rsidR="00C27CF6" w:rsidRPr="003D11FA" w:rsidRDefault="00C27CF6" w:rsidP="00C27CF6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3D11FA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0B9288A7" w14:textId="77777777" w:rsidR="00C27CF6" w:rsidRPr="003D11FA" w:rsidRDefault="00C27CF6" w:rsidP="00C27CF6">
      <w:pPr>
        <w:pStyle w:val="Sansinterligne"/>
      </w:pPr>
    </w:p>
    <w:p w14:paraId="0F91340E" w14:textId="77777777" w:rsidR="00C27CF6" w:rsidRPr="003D11FA" w:rsidRDefault="00C27CF6" w:rsidP="00C27CF6">
      <w:pPr>
        <w:pStyle w:val="Sansinterligne"/>
      </w:pPr>
      <w:r w:rsidRPr="003D11FA">
        <w:t xml:space="preserve">     </w:t>
      </w:r>
      <w:r w:rsidRPr="0074363E">
        <w:rPr>
          <w:rFonts w:ascii="Arial" w:hAnsi="Arial" w:cs="Arial"/>
          <w:sz w:val="20"/>
        </w:rPr>
        <w:t>Préinscription dans la structure Sports-Arts-Formation (SAF) :</w:t>
      </w:r>
      <w:r w:rsidRPr="003D11FA">
        <w:rPr>
          <w:sz w:val="20"/>
        </w:rPr>
        <w:t xml:space="preserve"> </w:t>
      </w:r>
      <w:r w:rsidRPr="003D11FA">
        <w:tab/>
      </w:r>
      <w:r w:rsidRPr="003D11FA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D11FA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Pr="003D11FA">
        <w:rPr>
          <w:rFonts w:ascii="Arial" w:hAnsi="Arial" w:cs="Arial"/>
          <w:sz w:val="20"/>
          <w:szCs w:val="20"/>
        </w:rPr>
        <w:fldChar w:fldCharType="end"/>
      </w:r>
      <w:r w:rsidRPr="003D11FA">
        <w:t xml:space="preserve"> oui </w:t>
      </w:r>
      <w:r w:rsidRPr="003D11FA">
        <w:tab/>
      </w:r>
      <w:r w:rsidRPr="003D11FA">
        <w:tab/>
      </w:r>
      <w:r w:rsidRPr="003D11FA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D11FA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Pr="003D11FA">
        <w:rPr>
          <w:rFonts w:ascii="Arial" w:hAnsi="Arial" w:cs="Arial"/>
          <w:sz w:val="20"/>
          <w:szCs w:val="20"/>
        </w:rPr>
        <w:fldChar w:fldCharType="end"/>
      </w:r>
      <w:r w:rsidRPr="003D11FA">
        <w:t>non</w:t>
      </w:r>
    </w:p>
    <w:p w14:paraId="5086B834" w14:textId="77777777" w:rsidR="00C27CF6" w:rsidRPr="003D11FA" w:rsidRDefault="00C27CF6" w:rsidP="00C27CF6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3D11FA">
        <w:rPr>
          <w:rFonts w:ascii="Arial" w:hAnsi="Arial" w:cs="Arial"/>
          <w:sz w:val="20"/>
          <w:szCs w:val="20"/>
        </w:rPr>
        <w:t xml:space="preserve">    (</w:t>
      </w:r>
      <w:r w:rsidR="00ED0D52" w:rsidRPr="003D11FA">
        <w:rPr>
          <w:rFonts w:ascii="Arial" w:hAnsi="Arial" w:cs="Arial"/>
          <w:sz w:val="20"/>
          <w:szCs w:val="20"/>
        </w:rPr>
        <w:t>Si</w:t>
      </w:r>
      <w:r w:rsidRPr="003D11FA">
        <w:rPr>
          <w:rFonts w:ascii="Arial" w:hAnsi="Arial" w:cs="Arial"/>
          <w:sz w:val="20"/>
          <w:szCs w:val="20"/>
        </w:rPr>
        <w:t xml:space="preserve"> oui, joindre les justificatifs) Discipline :  __________________________________________________________</w:t>
      </w:r>
    </w:p>
    <w:p w14:paraId="5B5588CB" w14:textId="77777777" w:rsidR="00C27CF6" w:rsidRDefault="00C27CF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7B6DAEC8" w14:textId="77777777"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39D72318" w14:textId="77777777" w:rsidR="00DE1C6C" w:rsidRPr="00DE1C6C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14:paraId="0D6A340D" w14:textId="77777777"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E5B9284" w14:textId="77777777" w:rsidR="009263D5" w:rsidRPr="002D789B" w:rsidRDefault="002D789B" w:rsidP="002D789B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> </w:t>
      </w:r>
      <w:r w:rsidR="009263D5" w:rsidRPr="002D789B">
        <w:rPr>
          <w:rFonts w:ascii="Arial" w:hAnsi="Arial" w:cs="Arial"/>
          <w:sz w:val="20"/>
          <w:szCs w:val="20"/>
        </w:rPr>
        <w:t>Pendulaire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9263D5" w:rsidRPr="002D789B">
        <w:rPr>
          <w:rFonts w:ascii="Arial" w:hAnsi="Arial" w:cs="Arial"/>
          <w:sz w:val="20"/>
          <w:szCs w:val="20"/>
        </w:rPr>
        <w:tab/>
        <w:t>Internat*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9263D5" w:rsidRPr="002D789B">
        <w:rPr>
          <w:rFonts w:ascii="Arial" w:hAnsi="Arial" w:cs="Arial"/>
          <w:sz w:val="20"/>
          <w:szCs w:val="20"/>
        </w:rPr>
        <w:tab/>
        <w:t>Famille d’accueil</w:t>
      </w:r>
    </w:p>
    <w:p w14:paraId="5A10A9D8" w14:textId="77777777"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C509FC8" w14:textId="77777777" w:rsidR="00DE1C6C" w:rsidRPr="00DE1C6C" w:rsidRDefault="00DE1C6C" w:rsidP="00DE1C6C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docum</w:t>
      </w:r>
      <w:r w:rsidR="00DA0306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 l’inscription.</w:t>
      </w:r>
    </w:p>
    <w:p w14:paraId="4C0E8D1A" w14:textId="77777777" w:rsidR="007C69A8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6548094B" w14:textId="77777777" w:rsidR="007D5B76" w:rsidRDefault="007D5B76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17995CD6" w14:textId="1BE8960D" w:rsidR="00583395" w:rsidRDefault="007C69A8" w:rsidP="00C27CF6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18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</w:r>
      <w:r w:rsidR="0074363E">
        <w:rPr>
          <w:rFonts w:ascii="Arial" w:hAnsi="Arial" w:cs="Arial"/>
          <w:b/>
          <w:sz w:val="20"/>
          <w:szCs w:val="20"/>
        </w:rPr>
        <w:t>l</w:t>
      </w:r>
      <w:r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74363E">
        <w:rPr>
          <w:rFonts w:ascii="Arial" w:hAnsi="Arial" w:cs="Arial"/>
          <w:b/>
          <w:sz w:val="20"/>
          <w:szCs w:val="20"/>
        </w:rPr>
        <w:t>immersion</w:t>
      </w:r>
      <w:r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DE1C6C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14:paraId="718B485E" w14:textId="77777777" w:rsidR="007D5B76" w:rsidRPr="00D245BC" w:rsidRDefault="007D5B76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8"/>
          <w:szCs w:val="20"/>
        </w:rPr>
      </w:pPr>
    </w:p>
    <w:p w14:paraId="07643B0F" w14:textId="77777777" w:rsidR="00536C9F" w:rsidRPr="00D245BC" w:rsidRDefault="00536C9F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6"/>
          <w:szCs w:val="20"/>
        </w:rPr>
      </w:pPr>
    </w:p>
    <w:p w14:paraId="2B3A5A22" w14:textId="77777777" w:rsidR="008E793F" w:rsidRDefault="00F13255" w:rsidP="008E793F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8E793F" w:rsidRPr="008010DB">
        <w:rPr>
          <w:rFonts w:ascii="Arial" w:hAnsi="Arial" w:cs="Arial"/>
          <w:sz w:val="20"/>
          <w:szCs w:val="20"/>
        </w:rPr>
        <w:tab/>
      </w:r>
      <w:r w:rsidR="008E793F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8E793F" w:rsidRPr="00D57F1C">
        <w:rPr>
          <w:rFonts w:ascii="Arial" w:hAnsi="Arial" w:cs="Arial"/>
          <w:sz w:val="20"/>
          <w:szCs w:val="20"/>
        </w:rPr>
        <w:tab/>
      </w:r>
    </w:p>
    <w:p w14:paraId="78A0A037" w14:textId="77777777" w:rsidR="00F13255" w:rsidRPr="00B729B9" w:rsidRDefault="00415495" w:rsidP="00023FF3">
      <w:pPr>
        <w:pStyle w:val="Paragraphedeliste"/>
        <w:numPr>
          <w:ilvl w:val="0"/>
          <w:numId w:val="2"/>
        </w:numPr>
        <w:tabs>
          <w:tab w:val="left" w:pos="4820"/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i/>
          <w:sz w:val="8"/>
          <w:szCs w:val="20"/>
        </w:rPr>
      </w:pPr>
      <w:r w:rsidRPr="00B729B9">
        <w:rPr>
          <w:rFonts w:ascii="Arial" w:hAnsi="Arial" w:cs="Arial"/>
          <w:b/>
          <w:sz w:val="20"/>
          <w:szCs w:val="20"/>
        </w:rPr>
        <w:br w:type="page"/>
      </w:r>
      <w:r w:rsidR="00F13255" w:rsidRPr="00B729B9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F13255" w:rsidRPr="00B729B9">
        <w:rPr>
          <w:rFonts w:ascii="Arial" w:hAnsi="Arial" w:cs="Arial"/>
          <w:b/>
          <w:sz w:val="21"/>
          <w:szCs w:val="21"/>
        </w:rPr>
        <w:t xml:space="preserve"> </w:t>
      </w:r>
    </w:p>
    <w:p w14:paraId="452F6454" w14:textId="14989181" w:rsidR="00F13255" w:rsidRPr="00B729B9" w:rsidRDefault="008302A2" w:rsidP="00B729B9">
      <w:pPr>
        <w:pStyle w:val="Paragraphedeliste"/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 xml:space="preserve">A </w:t>
      </w:r>
      <w:r w:rsidR="00B729B9" w:rsidRPr="00B729B9">
        <w:rPr>
          <w:rFonts w:ascii="Arial" w:hAnsi="Arial" w:cs="Arial"/>
          <w:sz w:val="16"/>
          <w:szCs w:val="21"/>
        </w:rPr>
        <w:t>remplir par le titulaire et la direction d’école</w:t>
      </w:r>
      <w:r w:rsidR="00B729B9">
        <w:rPr>
          <w:rFonts w:ascii="Arial" w:hAnsi="Arial" w:cs="Arial"/>
          <w:sz w:val="16"/>
          <w:szCs w:val="21"/>
        </w:rPr>
        <w:br/>
      </w:r>
    </w:p>
    <w:p w14:paraId="4628B837" w14:textId="4CED3AE8" w:rsidR="00F13255" w:rsidRPr="006E25B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</w:p>
    <w:p w14:paraId="232FFDAF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323E50A" w14:textId="77777777" w:rsidR="00F13255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13166888" w14:textId="77777777" w:rsidR="00F13255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DB4F037" w14:textId="77777777" w:rsidR="00F13255" w:rsidRPr="00394DF9" w:rsidRDefault="00F13255" w:rsidP="00F1325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3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1"/>
      <w:r w:rsidRPr="00394DF9">
        <w:rPr>
          <w:sz w:val="20"/>
          <w:szCs w:val="20"/>
        </w:rPr>
        <w:instrText xml:space="preserve"> FORMCHECKBOX </w:instrText>
      </w:r>
      <w:r w:rsidR="00EF3273">
        <w:rPr>
          <w:sz w:val="20"/>
          <w:szCs w:val="20"/>
        </w:rPr>
      </w:r>
      <w:r w:rsidR="00EF3273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4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0170516A" w14:textId="77777777" w:rsidR="00F13255" w:rsidRPr="003E6A38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CF00468" w14:textId="77777777" w:rsidR="00F13255" w:rsidRDefault="00F13255" w:rsidP="00F1325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2EE5ECC4" w14:textId="77777777" w:rsidR="00F13255" w:rsidRPr="00934B77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45B8D81F" w14:textId="77777777" w:rsidR="00F13255" w:rsidRPr="001A0940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5F47EA96" w14:textId="77777777" w:rsidR="00F13255" w:rsidRPr="001A0940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64FF67B6" w14:textId="07B77A7E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53AAE8C" w14:textId="7777777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7470D3F" w14:textId="77777777"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6BD4024D" w14:textId="77777777"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3F692AB3" w14:textId="77777777"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4097F011" w14:textId="77777777"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1FE18A41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A819D6E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81592E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24719D9" w14:textId="77777777" w:rsidR="00F13255" w:rsidRPr="007E0391" w:rsidRDefault="00F13255" w:rsidP="00F1325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7CB74F07" w14:textId="77777777" w:rsidR="00F13255" w:rsidRPr="003E6A38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1F5FBE67" w14:textId="77777777" w:rsidR="00F13255" w:rsidRPr="003E6A3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7182D64" w14:textId="1B9B7C6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592231B" w14:textId="7777777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="00661510">
        <w:rPr>
          <w:rFonts w:ascii="Arial" w:hAnsi="Arial" w:cs="Arial"/>
          <w:sz w:val="20"/>
          <w:szCs w:val="20"/>
        </w:rPr>
        <w:t>avec réserve</w:t>
      </w:r>
    </w:p>
    <w:p w14:paraId="42598B1D" w14:textId="77777777"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3273">
        <w:rPr>
          <w:rFonts w:ascii="Arial" w:hAnsi="Arial" w:cs="Arial"/>
          <w:sz w:val="20"/>
          <w:szCs w:val="20"/>
        </w:rPr>
      </w:r>
      <w:r w:rsidR="00EF327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="00661510">
        <w:rPr>
          <w:rFonts w:ascii="Arial" w:hAnsi="Arial" w:cs="Arial"/>
          <w:sz w:val="20"/>
          <w:szCs w:val="20"/>
        </w:rPr>
        <w:t>pas du tout</w:t>
      </w:r>
    </w:p>
    <w:p w14:paraId="003ABC3E" w14:textId="77777777" w:rsidR="00F13255" w:rsidRPr="003E6A38" w:rsidRDefault="00F13255" w:rsidP="00F1325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68544ECB" w14:textId="77777777"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55FAB66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3F2E43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DEA1C0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3EFFB52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88957F3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07FFD2FB" w14:textId="77777777" w:rsidR="00F13255" w:rsidRPr="006E25B8" w:rsidRDefault="00F13255" w:rsidP="00F1325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7C4DA885" w14:textId="77777777"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A46DF24" w14:textId="77777777"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BEB466A" w14:textId="77777777" w:rsidR="007E0391" w:rsidRPr="00F13255" w:rsidRDefault="00F13255" w:rsidP="00F1325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2BF91E49" w14:textId="77777777" w:rsidR="007E0391" w:rsidRPr="007E21BA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0F0B9ED4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4BD8E95B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7D26B1" w14:textId="77777777"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C73F59">
        <w:rPr>
          <w:rFonts w:ascii="Arial" w:hAnsi="Arial" w:cs="Arial"/>
          <w:b/>
          <w:sz w:val="20"/>
          <w:szCs w:val="20"/>
        </w:rPr>
        <w:t>trois</w:t>
      </w:r>
      <w:r>
        <w:rPr>
          <w:rFonts w:ascii="Arial" w:hAnsi="Arial" w:cs="Arial"/>
          <w:b/>
          <w:sz w:val="20"/>
          <w:szCs w:val="20"/>
        </w:rPr>
        <w:t xml:space="preserve"> derniers semestres </w:t>
      </w:r>
      <w:r w:rsidR="00C73F59">
        <w:rPr>
          <w:rFonts w:ascii="Arial" w:hAnsi="Arial" w:cs="Arial"/>
          <w:b/>
          <w:sz w:val="20"/>
          <w:szCs w:val="20"/>
        </w:rPr>
        <w:t>de collège</w:t>
      </w:r>
      <w:r>
        <w:rPr>
          <w:rFonts w:ascii="Arial" w:hAnsi="Arial" w:cs="Arial"/>
          <w:b/>
          <w:sz w:val="20"/>
          <w:szCs w:val="20"/>
        </w:rPr>
        <w:t>!</w:t>
      </w:r>
    </w:p>
    <w:p w14:paraId="6B423DF3" w14:textId="77777777"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674F7176" w14:textId="77777777" w:rsidR="00DE1C6C" w:rsidRDefault="00DE1C6C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6DC0A224" w14:textId="77777777" w:rsidR="00DF0458" w:rsidRPr="000C1E57" w:rsidRDefault="00DF0458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12193CF6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8302A2">
        <w:rPr>
          <w:rFonts w:ascii="Arial" w:hAnsi="Arial" w:cs="Arial"/>
          <w:b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015939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14:paraId="6D4462D6" w14:textId="77777777"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39091CB" w14:textId="77777777"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6C7CAD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F13255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14:paraId="0C3601E0" w14:textId="77777777"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0EF29BDC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6C7CAD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>d’origine actuellement fréquenté</w:t>
      </w:r>
    </w:p>
    <w:p w14:paraId="0C520437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14:paraId="41787BC9" w14:textId="77777777"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pour le </w:t>
      </w:r>
      <w:r w:rsidR="00116C93">
        <w:rPr>
          <w:rFonts w:ascii="Arial" w:hAnsi="Arial" w:cs="Arial"/>
          <w:b/>
          <w:sz w:val="20"/>
          <w:szCs w:val="20"/>
          <w:u w:val="single"/>
        </w:rPr>
        <w:t>1</w:t>
      </w:r>
      <w:r w:rsidR="009E7E43">
        <w:rPr>
          <w:rFonts w:ascii="Arial" w:hAnsi="Arial" w:cs="Arial"/>
          <w:b/>
          <w:sz w:val="20"/>
          <w:szCs w:val="20"/>
          <w:u w:val="single"/>
        </w:rPr>
        <w:t>5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 février 202</w:t>
      </w:r>
      <w:r w:rsidR="00487F98">
        <w:rPr>
          <w:rFonts w:ascii="Arial" w:hAnsi="Arial" w:cs="Arial"/>
          <w:b/>
          <w:sz w:val="20"/>
          <w:szCs w:val="20"/>
          <w:u w:val="single"/>
        </w:rPr>
        <w:t>4</w:t>
      </w:r>
      <w:r w:rsidRPr="00C66AE5">
        <w:rPr>
          <w:rFonts w:ascii="Arial" w:hAnsi="Arial" w:cs="Arial"/>
          <w:b/>
          <w:sz w:val="20"/>
          <w:szCs w:val="20"/>
          <w:u w:val="single"/>
        </w:rPr>
        <w:t>.</w:t>
      </w:r>
    </w:p>
    <w:p w14:paraId="4631A4A3" w14:textId="77777777" w:rsidR="00B22F44" w:rsidRPr="007E21BA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7E21BA" w:rsidSect="00415495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7867F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194E24A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D13A58E" w14:textId="2257060C" w:rsidR="00475EE1" w:rsidRDefault="007F6448">
            <w:pPr>
              <w:pStyle w:val="Pieddepage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F327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F327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5C30F94" w14:textId="77777777" w:rsidR="007F6448" w:rsidRPr="00475EE1" w:rsidRDefault="00EF3273">
            <w:pPr>
              <w:pStyle w:val="Pieddepage"/>
              <w:jc w:val="right"/>
              <w:rPr>
                <w:rFonts w:ascii="Arial" w:hAnsi="Arial" w:cs="Arial"/>
                <w:sz w:val="1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277C59D" w14:textId="77777777" w:rsidR="000A40EB" w:rsidRPr="00487A13" w:rsidRDefault="00DE1C6C">
        <w:pPr>
          <w:pStyle w:val="Pieddepage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87770"/>
      <w:docPartObj>
        <w:docPartGallery w:val="Page Numbers (Bottom of Page)"/>
        <w:docPartUnique/>
      </w:docPartObj>
    </w:sdtPr>
    <w:sdtEndPr/>
    <w:sdtContent>
      <w:sdt>
        <w:sdtPr>
          <w:id w:val="240303212"/>
          <w:docPartObj>
            <w:docPartGallery w:val="Page Numbers (Top of Page)"/>
            <w:docPartUnique/>
          </w:docPartObj>
        </w:sdtPr>
        <w:sdtEndPr/>
        <w:sdtContent>
          <w:p w14:paraId="41403CAA" w14:textId="448D1576" w:rsidR="00D32076" w:rsidRDefault="00D32076">
            <w:pPr>
              <w:pStyle w:val="Pieddepage"/>
              <w:jc w:val="right"/>
            </w:pP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F327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2693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E60ED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sdtContent>
      </w:sdt>
    </w:sdtContent>
  </w:sdt>
  <w:p w14:paraId="58642178" w14:textId="77777777" w:rsidR="00475EE1" w:rsidRPr="00475EE1" w:rsidRDefault="00475EE1">
    <w:pPr>
      <w:pStyle w:val="Pieddepag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FB50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55E9702E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5EBB" w14:textId="77777777" w:rsidR="002D789B" w:rsidRDefault="002D789B">
    <w:pPr>
      <w:pStyle w:val="En-tte"/>
    </w:pPr>
  </w:p>
  <w:p w14:paraId="301CED0C" w14:textId="77777777" w:rsidR="002D789B" w:rsidRDefault="002D789B">
    <w:pPr>
      <w:pStyle w:val="En-tte"/>
    </w:pPr>
  </w:p>
  <w:p w14:paraId="60BEB947" w14:textId="77777777" w:rsidR="002D789B" w:rsidRDefault="002D7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hyphenationZone w:val="425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29D7"/>
    <w:rsid w:val="00015939"/>
    <w:rsid w:val="00036D59"/>
    <w:rsid w:val="00036D61"/>
    <w:rsid w:val="00043D8B"/>
    <w:rsid w:val="00067844"/>
    <w:rsid w:val="000A3609"/>
    <w:rsid w:val="000A40EB"/>
    <w:rsid w:val="000B0926"/>
    <w:rsid w:val="000C41E7"/>
    <w:rsid w:val="000D6CD5"/>
    <w:rsid w:val="000D7A4F"/>
    <w:rsid w:val="000E6637"/>
    <w:rsid w:val="0010396B"/>
    <w:rsid w:val="001065A3"/>
    <w:rsid w:val="00116871"/>
    <w:rsid w:val="00116C93"/>
    <w:rsid w:val="001178F6"/>
    <w:rsid w:val="00140F2D"/>
    <w:rsid w:val="0015121D"/>
    <w:rsid w:val="001629B3"/>
    <w:rsid w:val="001B6FA8"/>
    <w:rsid w:val="001D6AFF"/>
    <w:rsid w:val="001F28B8"/>
    <w:rsid w:val="00213248"/>
    <w:rsid w:val="002255E3"/>
    <w:rsid w:val="0026156D"/>
    <w:rsid w:val="0028194C"/>
    <w:rsid w:val="002829A2"/>
    <w:rsid w:val="002A0209"/>
    <w:rsid w:val="002A1220"/>
    <w:rsid w:val="002A6C8A"/>
    <w:rsid w:val="002D789B"/>
    <w:rsid w:val="002E0814"/>
    <w:rsid w:val="002E71B1"/>
    <w:rsid w:val="002E7611"/>
    <w:rsid w:val="003041E8"/>
    <w:rsid w:val="00304933"/>
    <w:rsid w:val="00304E1D"/>
    <w:rsid w:val="00323A91"/>
    <w:rsid w:val="00335E13"/>
    <w:rsid w:val="0033738D"/>
    <w:rsid w:val="00355013"/>
    <w:rsid w:val="00362212"/>
    <w:rsid w:val="003852DC"/>
    <w:rsid w:val="00387E20"/>
    <w:rsid w:val="0039732A"/>
    <w:rsid w:val="003A25F8"/>
    <w:rsid w:val="003A3C51"/>
    <w:rsid w:val="003B15F4"/>
    <w:rsid w:val="003C397C"/>
    <w:rsid w:val="003D11FA"/>
    <w:rsid w:val="003D35C4"/>
    <w:rsid w:val="003E37D2"/>
    <w:rsid w:val="004048C2"/>
    <w:rsid w:val="00415495"/>
    <w:rsid w:val="00432EDF"/>
    <w:rsid w:val="004418DB"/>
    <w:rsid w:val="00475EE1"/>
    <w:rsid w:val="0048147A"/>
    <w:rsid w:val="00484057"/>
    <w:rsid w:val="00485445"/>
    <w:rsid w:val="00487A13"/>
    <w:rsid w:val="00487F98"/>
    <w:rsid w:val="00497642"/>
    <w:rsid w:val="004A1628"/>
    <w:rsid w:val="00506DD2"/>
    <w:rsid w:val="00525800"/>
    <w:rsid w:val="00536C9F"/>
    <w:rsid w:val="0053706B"/>
    <w:rsid w:val="00555479"/>
    <w:rsid w:val="005665E3"/>
    <w:rsid w:val="00583395"/>
    <w:rsid w:val="005B73D8"/>
    <w:rsid w:val="0063353B"/>
    <w:rsid w:val="00656B6C"/>
    <w:rsid w:val="00661510"/>
    <w:rsid w:val="00662603"/>
    <w:rsid w:val="0069380B"/>
    <w:rsid w:val="00696A24"/>
    <w:rsid w:val="006C7CAD"/>
    <w:rsid w:val="006F2D32"/>
    <w:rsid w:val="006F392E"/>
    <w:rsid w:val="00714870"/>
    <w:rsid w:val="00715484"/>
    <w:rsid w:val="00742928"/>
    <w:rsid w:val="0074363E"/>
    <w:rsid w:val="007452D9"/>
    <w:rsid w:val="00750BF0"/>
    <w:rsid w:val="00752BF7"/>
    <w:rsid w:val="007546F6"/>
    <w:rsid w:val="007564F4"/>
    <w:rsid w:val="00792B20"/>
    <w:rsid w:val="007A05E1"/>
    <w:rsid w:val="007B2031"/>
    <w:rsid w:val="007C416C"/>
    <w:rsid w:val="007C69A8"/>
    <w:rsid w:val="007D0034"/>
    <w:rsid w:val="007D5B76"/>
    <w:rsid w:val="007E0391"/>
    <w:rsid w:val="007E21BA"/>
    <w:rsid w:val="007F6448"/>
    <w:rsid w:val="008010DB"/>
    <w:rsid w:val="00803BC2"/>
    <w:rsid w:val="008302A2"/>
    <w:rsid w:val="00862C5B"/>
    <w:rsid w:val="008A7D20"/>
    <w:rsid w:val="008B045B"/>
    <w:rsid w:val="008B38C6"/>
    <w:rsid w:val="008C1186"/>
    <w:rsid w:val="008C3C8D"/>
    <w:rsid w:val="008E6C68"/>
    <w:rsid w:val="008E793F"/>
    <w:rsid w:val="008F2C19"/>
    <w:rsid w:val="008F5867"/>
    <w:rsid w:val="008F7668"/>
    <w:rsid w:val="009057B1"/>
    <w:rsid w:val="00920B68"/>
    <w:rsid w:val="009263D5"/>
    <w:rsid w:val="00933124"/>
    <w:rsid w:val="00933CC9"/>
    <w:rsid w:val="00934B77"/>
    <w:rsid w:val="0099248D"/>
    <w:rsid w:val="009A5A51"/>
    <w:rsid w:val="009B19DF"/>
    <w:rsid w:val="009B4509"/>
    <w:rsid w:val="009D4E5A"/>
    <w:rsid w:val="009E1EC6"/>
    <w:rsid w:val="009E7E43"/>
    <w:rsid w:val="00A21B49"/>
    <w:rsid w:val="00A643F8"/>
    <w:rsid w:val="00A65D3A"/>
    <w:rsid w:val="00A777F2"/>
    <w:rsid w:val="00AC051D"/>
    <w:rsid w:val="00AC1F9F"/>
    <w:rsid w:val="00AD7FC6"/>
    <w:rsid w:val="00B05F43"/>
    <w:rsid w:val="00B061E8"/>
    <w:rsid w:val="00B22F44"/>
    <w:rsid w:val="00B45206"/>
    <w:rsid w:val="00B460C1"/>
    <w:rsid w:val="00B61129"/>
    <w:rsid w:val="00B729B9"/>
    <w:rsid w:val="00B74CEB"/>
    <w:rsid w:val="00BB3475"/>
    <w:rsid w:val="00BE34EF"/>
    <w:rsid w:val="00C119DC"/>
    <w:rsid w:val="00C27CF6"/>
    <w:rsid w:val="00C510DB"/>
    <w:rsid w:val="00C600AE"/>
    <w:rsid w:val="00C66AE5"/>
    <w:rsid w:val="00C7321D"/>
    <w:rsid w:val="00C73313"/>
    <w:rsid w:val="00C73F59"/>
    <w:rsid w:val="00C742A7"/>
    <w:rsid w:val="00C776F8"/>
    <w:rsid w:val="00C8088D"/>
    <w:rsid w:val="00C86FF1"/>
    <w:rsid w:val="00C97CD8"/>
    <w:rsid w:val="00CC1263"/>
    <w:rsid w:val="00CE1477"/>
    <w:rsid w:val="00CE624B"/>
    <w:rsid w:val="00CF1AC1"/>
    <w:rsid w:val="00D10DE5"/>
    <w:rsid w:val="00D225EC"/>
    <w:rsid w:val="00D245BC"/>
    <w:rsid w:val="00D32076"/>
    <w:rsid w:val="00D34440"/>
    <w:rsid w:val="00D37EA4"/>
    <w:rsid w:val="00D458B3"/>
    <w:rsid w:val="00D82EED"/>
    <w:rsid w:val="00DA0306"/>
    <w:rsid w:val="00DB1292"/>
    <w:rsid w:val="00DC7BF8"/>
    <w:rsid w:val="00DE1C6C"/>
    <w:rsid w:val="00DF0458"/>
    <w:rsid w:val="00E21104"/>
    <w:rsid w:val="00E351DB"/>
    <w:rsid w:val="00E47FC9"/>
    <w:rsid w:val="00E51E09"/>
    <w:rsid w:val="00E60EDF"/>
    <w:rsid w:val="00E661C1"/>
    <w:rsid w:val="00E91358"/>
    <w:rsid w:val="00EC434F"/>
    <w:rsid w:val="00ED0D52"/>
    <w:rsid w:val="00EE0B57"/>
    <w:rsid w:val="00EE0EBD"/>
    <w:rsid w:val="00EF0043"/>
    <w:rsid w:val="00EF3273"/>
    <w:rsid w:val="00F13255"/>
    <w:rsid w:val="00F2693C"/>
    <w:rsid w:val="00F3001B"/>
    <w:rsid w:val="00F3209B"/>
    <w:rsid w:val="00F54C88"/>
    <w:rsid w:val="00F57001"/>
    <w:rsid w:val="00F675ED"/>
    <w:rsid w:val="00F71443"/>
    <w:rsid w:val="00F737E7"/>
    <w:rsid w:val="00F80B2A"/>
    <w:rsid w:val="00F81CE5"/>
    <w:rsid w:val="00FB4599"/>
    <w:rsid w:val="00FE1ABC"/>
    <w:rsid w:val="00FE275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4:docId w14:val="6A90041C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27F7-626C-49A1-9165-592E6BE9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2020-07-08T14:49:00Z</cp:lastPrinted>
  <dcterms:created xsi:type="dcterms:W3CDTF">2024-01-12T07:51:00Z</dcterms:created>
  <dcterms:modified xsi:type="dcterms:W3CDTF">2024-01-12T07:51:00Z</dcterms:modified>
</cp:coreProperties>
</file>